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378B9" w14:textId="77777777" w:rsidR="00272B3A" w:rsidRDefault="00B60F3F">
      <w:pPr>
        <w:spacing w:after="100"/>
        <w:jc w:val="center"/>
      </w:pPr>
      <w:r>
        <w:rPr>
          <w:rFonts w:ascii="Calibri" w:eastAsia="Calibri" w:hAnsi="Calibri" w:cs="Calibri"/>
          <w:b/>
          <w:bCs/>
          <w:sz w:val="30"/>
          <w:szCs w:val="30"/>
        </w:rPr>
        <w:t>POROZUMIENIE O WOLONTARIACIE</w:t>
      </w:r>
    </w:p>
    <w:p w14:paraId="4C6B1DB5" w14:textId="77777777" w:rsidR="00272B3A" w:rsidRDefault="00B60F3F">
      <w:pPr>
        <w:spacing w:after="400"/>
        <w:jc w:val="center"/>
      </w:pPr>
      <w:r>
        <w:rPr>
          <w:rFonts w:ascii="Calibri" w:eastAsia="Calibri" w:hAnsi="Calibri" w:cs="Calibri"/>
          <w:i/>
          <w:iCs/>
          <w:sz w:val="22"/>
          <w:szCs w:val="22"/>
        </w:rPr>
        <w:t>zawarte w ramach Programu Wolontariatu Mysłowickiego Ośrodka Kultury</w:t>
      </w:r>
    </w:p>
    <w:p w14:paraId="445F940D" w14:textId="77777777" w:rsidR="00272B3A" w:rsidRDefault="00B60F3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Zawarte w Mysłowicach w dniu …………………………… pomiędzy:</w:t>
      </w:r>
    </w:p>
    <w:p w14:paraId="21BF94C3" w14:textId="67C55F1A" w:rsidR="00272B3A" w:rsidRDefault="00B60F3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 xml:space="preserve">Mysłowickim Ośrodkiem Kultury z siedzibą w Mysłowicach, reprezentowanym przez Dyrektora </w:t>
      </w:r>
      <w:r w:rsidR="00227B78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Michała Skibę, zwanym dalej „Organizatorem”,</w:t>
      </w:r>
    </w:p>
    <w:p w14:paraId="4DBAAEBE" w14:textId="77777777" w:rsidR="00272B3A" w:rsidRDefault="00B60F3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a</w:t>
      </w:r>
    </w:p>
    <w:p w14:paraId="0DCE87D1" w14:textId="77777777" w:rsidR="00272B3A" w:rsidRDefault="00B60F3F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Imię i nazwisko Wolontariusza: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473D19C4" w14:textId="77777777" w:rsidR="00272B3A" w:rsidRDefault="00B60F3F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Data urodzenia: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0E1260ED" w14:textId="77777777" w:rsidR="00272B3A" w:rsidRDefault="00B60F3F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Adres zamieszkania: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721D2D13" w14:textId="77777777" w:rsidR="00272B3A" w:rsidRDefault="00B60F3F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Telefon kontaktowy: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64572EF5" w14:textId="77777777" w:rsidR="00272B3A" w:rsidRDefault="00B60F3F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Adres e-mail: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7FB14CFC" w14:textId="77777777" w:rsidR="00272B3A" w:rsidRDefault="00B60F3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zwanym/-ą dalej „Wolontariuszem”,</w:t>
      </w:r>
    </w:p>
    <w:p w14:paraId="4FE35389" w14:textId="77777777" w:rsidR="00272B3A" w:rsidRDefault="00B60F3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na podstawie ustawy z dnia 24 kwietnia 2003 r. o działalności pożytku publicznego i o wolontariacie (</w:t>
      </w:r>
      <w:proofErr w:type="spellStart"/>
      <w:r>
        <w:rPr>
          <w:rFonts w:ascii="Calibri" w:eastAsia="Calibri" w:hAnsi="Calibri" w:cs="Calibri"/>
          <w:sz w:val="22"/>
          <w:szCs w:val="22"/>
        </w:rPr>
        <w:t>t.j</w:t>
      </w:r>
      <w:proofErr w:type="spellEnd"/>
      <w:r>
        <w:rPr>
          <w:rFonts w:ascii="Calibri" w:eastAsia="Calibri" w:hAnsi="Calibri" w:cs="Calibri"/>
          <w:sz w:val="22"/>
          <w:szCs w:val="22"/>
        </w:rPr>
        <w:t xml:space="preserve">. Dz. U. z 2023 r. poz. 571 z </w:t>
      </w:r>
      <w:proofErr w:type="spellStart"/>
      <w:r>
        <w:rPr>
          <w:rFonts w:ascii="Calibri" w:eastAsia="Calibri" w:hAnsi="Calibri" w:cs="Calibri"/>
          <w:sz w:val="22"/>
          <w:szCs w:val="22"/>
        </w:rPr>
        <w:t>późn</w:t>
      </w:r>
      <w:proofErr w:type="spellEnd"/>
      <w:r>
        <w:rPr>
          <w:rFonts w:ascii="Calibri" w:eastAsia="Calibri" w:hAnsi="Calibri" w:cs="Calibri"/>
          <w:sz w:val="22"/>
          <w:szCs w:val="22"/>
        </w:rPr>
        <w:t>. zm.) oraz Regulaminu Wolontariatu Mysłowickiego Ośrodka Kultury, o następującej treści:</w:t>
      </w:r>
    </w:p>
    <w:p w14:paraId="5F088F80" w14:textId="77777777" w:rsidR="00272B3A" w:rsidRDefault="00B60F3F">
      <w:pPr>
        <w:spacing w:before="280" w:after="140"/>
      </w:pPr>
      <w:r>
        <w:rPr>
          <w:rFonts w:ascii="Calibri" w:eastAsia="Calibri" w:hAnsi="Calibri" w:cs="Calibri"/>
          <w:b/>
          <w:bCs/>
          <w:sz w:val="24"/>
          <w:szCs w:val="24"/>
        </w:rPr>
        <w:t>§ 1. Przedmiot porozumienia</w:t>
      </w:r>
    </w:p>
    <w:p w14:paraId="66760E72" w14:textId="77777777" w:rsidR="00272B3A" w:rsidRDefault="00B60F3F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Wolontariusz zobowiązuje się do nieodpłatnego, dobrowolnego wykonywania świadczeń na rzecz Organizatora w ramach Programu Wolontariatu MOK.</w:t>
      </w:r>
    </w:p>
    <w:p w14:paraId="5A15094C" w14:textId="77777777" w:rsidR="00272B3A" w:rsidRDefault="00B60F3F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Zakres oraz harmonogram zaangażowania Wolontariusza ustalane są każdorazowo z Koordynatorem wolontariatu, w zależności od bieżących potrzeb Organizatora oraz możliwości czasowych Wolontariusza. Udział Wolontariusza w poszczególnych wydarzeniach nie jest obowiązkowy.</w:t>
      </w:r>
    </w:p>
    <w:p w14:paraId="7412994C" w14:textId="77777777" w:rsidR="00272B3A" w:rsidRDefault="00B60F3F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>Rodzaj świadczeń może obejmować w szczególności: pomoc w organizacji wydarzeń kulturalnych, obsługę uczestników, wsparcie promocyjne i w mediach społecznościowych oraz inne zadania uzgodnione z Koordynatorem wolontariatu.</w:t>
      </w:r>
    </w:p>
    <w:p w14:paraId="08900002" w14:textId="77777777" w:rsidR="00272B3A" w:rsidRDefault="00B60F3F">
      <w:pPr>
        <w:spacing w:before="280" w:after="140"/>
      </w:pPr>
      <w:r>
        <w:rPr>
          <w:rFonts w:ascii="Calibri" w:eastAsia="Calibri" w:hAnsi="Calibri" w:cs="Calibri"/>
          <w:b/>
          <w:bCs/>
          <w:sz w:val="24"/>
          <w:szCs w:val="24"/>
        </w:rPr>
        <w:t>§ 2. Okres obowiązywania</w:t>
      </w:r>
    </w:p>
    <w:p w14:paraId="175D08E6" w14:textId="586D12D3" w:rsidR="00272B3A" w:rsidRDefault="00B60F3F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Niniejsze porozumienie zawiera się na okres od 21.10.2026</w:t>
      </w:r>
      <w:r>
        <w:rPr>
          <w:rFonts w:ascii="Calibri" w:eastAsia="Calibri" w:hAnsi="Calibri" w:cs="Calibri"/>
          <w:sz w:val="22"/>
          <w:szCs w:val="22"/>
        </w:rPr>
        <w:t xml:space="preserve"> do 31.08.2026</w:t>
      </w:r>
    </w:p>
    <w:p w14:paraId="672B0D8F" w14:textId="03D548F7" w:rsidR="00272B3A" w:rsidRDefault="00B60F3F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Każda ze stron może rozwiązać porozumienie w każdym czasie, informując drugą stronę o tym fakcie z odpowiednim wyprzedzeniem – 2 tygodni.</w:t>
      </w:r>
    </w:p>
    <w:p w14:paraId="79B41504" w14:textId="77777777" w:rsidR="00272B3A" w:rsidRDefault="00B60F3F">
      <w:pPr>
        <w:spacing w:before="280" w:after="140"/>
      </w:pPr>
      <w:r>
        <w:rPr>
          <w:rFonts w:ascii="Calibri" w:eastAsia="Calibri" w:hAnsi="Calibri" w:cs="Calibri"/>
          <w:b/>
          <w:bCs/>
          <w:sz w:val="24"/>
          <w:szCs w:val="24"/>
        </w:rPr>
        <w:t>§ 3. Prawa i obowiązki stron</w:t>
      </w:r>
    </w:p>
    <w:p w14:paraId="0C973424" w14:textId="00A724EB" w:rsidR="00272B3A" w:rsidRDefault="00B60F3F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 xml:space="preserve">Prawa i obowiązki Wolontariusza oraz Organizatora określa Regulamin Wolontariatu Mysłowickiego Ośrodka Kultury, który stanowi integralną część niniejszego porozumienia i z którym Wolontariusz (a w przypadku osoby niepełnoletniej </w:t>
      </w:r>
      <w:r w:rsidR="00227B78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 xml:space="preserve"> również rodzic lub opiekun prawny) się zapoznał.</w:t>
      </w:r>
    </w:p>
    <w:p w14:paraId="1FB7FBF5" w14:textId="77777777" w:rsidR="00272B3A" w:rsidRDefault="00B60F3F">
      <w:pPr>
        <w:spacing w:after="100"/>
        <w:jc w:val="both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>Organizator zobowiązuje się do wystawienia Wolontariuszowi, na jego wniosek, zaświadczenia potwierdzającego okres oraz zakres wykonywanych świadczeń.</w:t>
      </w:r>
    </w:p>
    <w:p w14:paraId="0EFFB984" w14:textId="3C120809" w:rsidR="00B60F3F" w:rsidRPr="00B60F3F" w:rsidRDefault="00B60F3F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3. </w:t>
      </w:r>
      <w:r>
        <w:rPr>
          <w:rFonts w:ascii="Calibri" w:eastAsia="Calibri" w:hAnsi="Calibri" w:cs="Calibri"/>
          <w:sz w:val="22"/>
          <w:szCs w:val="22"/>
        </w:rPr>
        <w:t xml:space="preserve">Zadania wolontariusza mają charakter organizacyjny, techniczny, promocyjny lub informacyjny. </w:t>
      </w:r>
    </w:p>
    <w:p w14:paraId="7049A64A" w14:textId="77777777" w:rsidR="00272B3A" w:rsidRDefault="00B60F3F">
      <w:pPr>
        <w:spacing w:before="280" w:after="140"/>
      </w:pPr>
      <w:r>
        <w:rPr>
          <w:rFonts w:ascii="Calibri" w:eastAsia="Calibri" w:hAnsi="Calibri" w:cs="Calibri"/>
          <w:b/>
          <w:bCs/>
          <w:sz w:val="24"/>
          <w:szCs w:val="24"/>
        </w:rPr>
        <w:t>§ 4. Ochrona danych osobowych</w:t>
      </w:r>
    </w:p>
    <w:p w14:paraId="547D5F3D" w14:textId="77777777" w:rsidR="00272B3A" w:rsidRDefault="00B60F3F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Administratorem danych osobowych Wolontariusza jest Mysłowicki Ośrodek Kultury.</w:t>
      </w:r>
    </w:p>
    <w:p w14:paraId="68BB98D3" w14:textId="77777777" w:rsidR="00272B3A" w:rsidRDefault="00B60F3F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lastRenderedPageBreak/>
        <w:t xml:space="preserve">2. </w:t>
      </w:r>
      <w:r>
        <w:rPr>
          <w:rFonts w:ascii="Calibri" w:eastAsia="Calibri" w:hAnsi="Calibri" w:cs="Calibri"/>
          <w:sz w:val="22"/>
          <w:szCs w:val="22"/>
        </w:rPr>
        <w:t xml:space="preserve">Dane osobowe przetwarzane są wyłącznie w celu realizacji Programu Wolontariatu, zgodnie z </w:t>
      </w:r>
      <w:r>
        <w:rPr>
          <w:rFonts w:ascii="Calibri" w:eastAsia="Calibri" w:hAnsi="Calibri" w:cs="Calibri"/>
          <w:sz w:val="22"/>
          <w:szCs w:val="22"/>
        </w:rPr>
        <w:t>Rozporządzeniem Parlamentu Europejskiego i Rady (UE) 2016/679 (RODO).</w:t>
      </w:r>
    </w:p>
    <w:p w14:paraId="7FE2C58B" w14:textId="77777777" w:rsidR="00272B3A" w:rsidRDefault="00B60F3F">
      <w:pPr>
        <w:spacing w:before="280" w:after="140"/>
      </w:pPr>
      <w:r>
        <w:rPr>
          <w:rFonts w:ascii="Calibri" w:eastAsia="Calibri" w:hAnsi="Calibri" w:cs="Calibri"/>
          <w:b/>
          <w:bCs/>
          <w:sz w:val="24"/>
          <w:szCs w:val="24"/>
        </w:rPr>
        <w:t>§ 5. Postanowienia końcowe</w:t>
      </w:r>
    </w:p>
    <w:p w14:paraId="39C15F1B" w14:textId="77777777" w:rsidR="00272B3A" w:rsidRDefault="00B60F3F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1. </w:t>
      </w:r>
      <w:r>
        <w:rPr>
          <w:rFonts w:ascii="Calibri" w:eastAsia="Calibri" w:hAnsi="Calibri" w:cs="Calibri"/>
          <w:sz w:val="22"/>
          <w:szCs w:val="22"/>
        </w:rPr>
        <w:t>Porozumienie sporządzono w dwóch jednobrzmiących egzemplarzach, po jednym dla każdej ze stron.</w:t>
      </w:r>
    </w:p>
    <w:p w14:paraId="4A6A6128" w14:textId="77777777" w:rsidR="00272B3A" w:rsidRDefault="00B60F3F">
      <w:pPr>
        <w:spacing w:after="100"/>
        <w:jc w:val="both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2. </w:t>
      </w:r>
      <w:r>
        <w:rPr>
          <w:rFonts w:ascii="Calibri" w:eastAsia="Calibri" w:hAnsi="Calibri" w:cs="Calibri"/>
          <w:sz w:val="22"/>
          <w:szCs w:val="22"/>
        </w:rPr>
        <w:t xml:space="preserve">W sprawach nieuregulowanych niniejszym </w:t>
      </w:r>
      <w:r>
        <w:rPr>
          <w:rFonts w:ascii="Calibri" w:eastAsia="Calibri" w:hAnsi="Calibri" w:cs="Calibri"/>
          <w:sz w:val="22"/>
          <w:szCs w:val="22"/>
        </w:rPr>
        <w:t>porozumieniem zastosowanie mają przepisy ustawy o działalności pożytku publicznego i o wolontariacie oraz Kodeksu cywilnego.</w:t>
      </w:r>
    </w:p>
    <w:p w14:paraId="6E1E06E8" w14:textId="77777777" w:rsidR="00272B3A" w:rsidRDefault="00272B3A">
      <w:pPr>
        <w:spacing w:before="40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272B3A" w14:paraId="43152405" w14:textId="77777777">
        <w:tc>
          <w:tcPr>
            <w:tcW w:w="2500" w:type="pct"/>
          </w:tcPr>
          <w:p w14:paraId="10FBE826" w14:textId="77777777" w:rsidR="00272B3A" w:rsidRDefault="00272B3A">
            <w:pPr>
              <w:spacing w:before="500"/>
            </w:pPr>
          </w:p>
          <w:p w14:paraId="2B05A2A4" w14:textId="77777777" w:rsidR="00272B3A" w:rsidRDefault="00B60F3F">
            <w:r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……………………………………………</w:t>
            </w:r>
          </w:p>
          <w:p w14:paraId="123D4732" w14:textId="77777777" w:rsidR="00272B3A" w:rsidRDefault="00B60F3F"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Podpis Wolontariusza</w:t>
            </w:r>
          </w:p>
        </w:tc>
        <w:tc>
          <w:tcPr>
            <w:tcW w:w="2500" w:type="pct"/>
          </w:tcPr>
          <w:p w14:paraId="53E105EE" w14:textId="77777777" w:rsidR="00272B3A" w:rsidRDefault="00272B3A">
            <w:pPr>
              <w:spacing w:before="500"/>
            </w:pPr>
          </w:p>
          <w:p w14:paraId="7AAD6136" w14:textId="77777777" w:rsidR="00272B3A" w:rsidRDefault="00B60F3F">
            <w:r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……………………………………………</w:t>
            </w:r>
          </w:p>
          <w:p w14:paraId="68774814" w14:textId="77777777" w:rsidR="00272B3A" w:rsidRDefault="00B60F3F"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Podpis Organizatora (Dyrektor MOK)</w:t>
            </w:r>
          </w:p>
        </w:tc>
      </w:tr>
    </w:tbl>
    <w:p w14:paraId="1D13BE38" w14:textId="77777777" w:rsidR="00272B3A" w:rsidRDefault="00272B3A">
      <w:pPr>
        <w:spacing w:before="500"/>
      </w:pPr>
    </w:p>
    <w:p w14:paraId="19751B20" w14:textId="77777777" w:rsidR="00272B3A" w:rsidRDefault="00B60F3F">
      <w:pPr>
        <w:spacing w:before="200" w:after="160"/>
      </w:pPr>
      <w:r>
        <w:rPr>
          <w:rFonts w:ascii="Calibri" w:eastAsia="Calibri" w:hAnsi="Calibri" w:cs="Calibri"/>
          <w:b/>
          <w:bCs/>
          <w:sz w:val="24"/>
          <w:szCs w:val="24"/>
        </w:rPr>
        <w:t>ZGODA RODZICA / OPIEKUNA PRAWNEGO</w:t>
      </w:r>
    </w:p>
    <w:p w14:paraId="3C9E579E" w14:textId="77777777" w:rsidR="00272B3A" w:rsidRDefault="00B60F3F">
      <w:pPr>
        <w:spacing w:after="160"/>
        <w:jc w:val="both"/>
      </w:pPr>
      <w:r>
        <w:rPr>
          <w:rFonts w:ascii="Calibri" w:eastAsia="Calibri" w:hAnsi="Calibri" w:cs="Calibri"/>
          <w:i/>
          <w:iCs/>
          <w:sz w:val="22"/>
          <w:szCs w:val="22"/>
        </w:rPr>
        <w:t>Wypełnia rodzic lub opiekun prawny Wolontariusza, jeżeli Wolontariusz nie ukończył 18. roku życia.</w:t>
      </w:r>
    </w:p>
    <w:p w14:paraId="21941CB2" w14:textId="77777777" w:rsidR="00272B3A" w:rsidRDefault="00B60F3F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Imię i nazwisko rodzica / opiekuna prawnego: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4A1D9967" w14:textId="77777777" w:rsidR="00272B3A" w:rsidRDefault="00B60F3F">
      <w:pPr>
        <w:spacing w:after="160"/>
      </w:pPr>
      <w:r>
        <w:rPr>
          <w:rFonts w:ascii="Calibri" w:eastAsia="Calibri" w:hAnsi="Calibri" w:cs="Calibri"/>
          <w:b/>
          <w:bCs/>
          <w:sz w:val="22"/>
          <w:szCs w:val="22"/>
        </w:rPr>
        <w:t xml:space="preserve">Telefon kontaktowy: </w:t>
      </w:r>
      <w:r>
        <w:rPr>
          <w:rFonts w:ascii="Calibri" w:eastAsia="Calibri" w:hAnsi="Calibri" w:cs="Calibri"/>
          <w:sz w:val="22"/>
          <w:szCs w:val="22"/>
        </w:rPr>
        <w:t>…………………………………………………………………………………………………………………</w:t>
      </w:r>
    </w:p>
    <w:p w14:paraId="6C92DBDB" w14:textId="77777777" w:rsidR="00272B3A" w:rsidRDefault="00B60F3F">
      <w:pPr>
        <w:spacing w:after="160"/>
        <w:jc w:val="both"/>
      </w:pPr>
      <w:r>
        <w:rPr>
          <w:rFonts w:ascii="Calibri" w:eastAsia="Calibri" w:hAnsi="Calibri" w:cs="Calibri"/>
          <w:sz w:val="22"/>
          <w:szCs w:val="22"/>
        </w:rPr>
        <w:t>Wyrażam zgodę na udział mojego dziecka / podopiecznego w Programie Wolontariatu Mysłowickiego Ośrodka Kultury na zasadach określonych w niniejszym porozumieniu oraz w Regulaminie Wolontariatu MOK, z którym się zapoznałem/-am.</w:t>
      </w:r>
    </w:p>
    <w:p w14:paraId="59095FC9" w14:textId="77777777" w:rsidR="00272B3A" w:rsidRDefault="00272B3A">
      <w:pPr>
        <w:spacing w:before="300"/>
      </w:pP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6"/>
        <w:gridCol w:w="4536"/>
      </w:tblGrid>
      <w:tr w:rsidR="00272B3A" w14:paraId="4F6F02B6" w14:textId="77777777">
        <w:tc>
          <w:tcPr>
            <w:tcW w:w="2500" w:type="pct"/>
          </w:tcPr>
          <w:p w14:paraId="57AC8C57" w14:textId="77777777" w:rsidR="00272B3A" w:rsidRDefault="00272B3A">
            <w:pPr>
              <w:spacing w:before="500"/>
            </w:pPr>
          </w:p>
          <w:p w14:paraId="1190DC25" w14:textId="77777777" w:rsidR="00272B3A" w:rsidRDefault="00B60F3F">
            <w:r>
              <w:rPr>
                <w:rFonts w:ascii="Calibri" w:eastAsia="Calibri" w:hAnsi="Calibri" w:cs="Calibri"/>
                <w:sz w:val="22"/>
                <w:szCs w:val="22"/>
              </w:rPr>
              <w:t>……………………………………………</w:t>
            </w:r>
          </w:p>
          <w:p w14:paraId="7D5A388D" w14:textId="77777777" w:rsidR="00272B3A" w:rsidRDefault="00B60F3F">
            <w:r>
              <w:rPr>
                <w:rFonts w:ascii="Calibri" w:eastAsia="Calibri" w:hAnsi="Calibri" w:cs="Calibri"/>
                <w:i/>
                <w:iCs/>
                <w:sz w:val="18"/>
                <w:szCs w:val="18"/>
              </w:rPr>
              <w:t>Data i podpis rodzica / opiekuna prawnego</w:t>
            </w:r>
          </w:p>
        </w:tc>
        <w:tc>
          <w:tcPr>
            <w:tcW w:w="2500" w:type="pct"/>
          </w:tcPr>
          <w:p w14:paraId="09387382" w14:textId="77777777" w:rsidR="00272B3A" w:rsidRDefault="00272B3A">
            <w:pPr>
              <w:spacing w:before="500"/>
            </w:pPr>
          </w:p>
          <w:p w14:paraId="55B4067C" w14:textId="77777777" w:rsidR="00272B3A" w:rsidRDefault="00272B3A"/>
          <w:p w14:paraId="7669AF17" w14:textId="77777777" w:rsidR="00272B3A" w:rsidRDefault="00272B3A"/>
        </w:tc>
      </w:tr>
    </w:tbl>
    <w:p w14:paraId="70C7D59C" w14:textId="77777777" w:rsidR="00686A14" w:rsidRDefault="00686A14"/>
    <w:sectPr w:rsidR="00686A14">
      <w:pgSz w:w="11906" w:h="16838"/>
      <w:pgMar w:top="1134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DC0404"/>
    <w:multiLevelType w:val="hybridMultilevel"/>
    <w:tmpl w:val="8604E35A"/>
    <w:lvl w:ilvl="0" w:tplc="7242EE9C">
      <w:start w:val="1"/>
      <w:numFmt w:val="bullet"/>
      <w:lvlText w:val="●"/>
      <w:lvlJc w:val="left"/>
      <w:pPr>
        <w:ind w:left="720" w:hanging="360"/>
      </w:pPr>
    </w:lvl>
    <w:lvl w:ilvl="1" w:tplc="9B76A592">
      <w:start w:val="1"/>
      <w:numFmt w:val="bullet"/>
      <w:lvlText w:val="○"/>
      <w:lvlJc w:val="left"/>
      <w:pPr>
        <w:ind w:left="1440" w:hanging="360"/>
      </w:pPr>
    </w:lvl>
    <w:lvl w:ilvl="2" w:tplc="49A496E6">
      <w:start w:val="1"/>
      <w:numFmt w:val="bullet"/>
      <w:lvlText w:val="■"/>
      <w:lvlJc w:val="left"/>
      <w:pPr>
        <w:ind w:left="2160" w:hanging="360"/>
      </w:pPr>
    </w:lvl>
    <w:lvl w:ilvl="3" w:tplc="94A2AC66">
      <w:start w:val="1"/>
      <w:numFmt w:val="bullet"/>
      <w:lvlText w:val="●"/>
      <w:lvlJc w:val="left"/>
      <w:pPr>
        <w:ind w:left="2880" w:hanging="360"/>
      </w:pPr>
    </w:lvl>
    <w:lvl w:ilvl="4" w:tplc="3E0814F8">
      <w:start w:val="1"/>
      <w:numFmt w:val="bullet"/>
      <w:lvlText w:val="○"/>
      <w:lvlJc w:val="left"/>
      <w:pPr>
        <w:ind w:left="3600" w:hanging="360"/>
      </w:pPr>
    </w:lvl>
    <w:lvl w:ilvl="5" w:tplc="E678206A">
      <w:start w:val="1"/>
      <w:numFmt w:val="bullet"/>
      <w:lvlText w:val="■"/>
      <w:lvlJc w:val="left"/>
      <w:pPr>
        <w:ind w:left="4320" w:hanging="360"/>
      </w:pPr>
    </w:lvl>
    <w:lvl w:ilvl="6" w:tplc="C77A12D0">
      <w:start w:val="1"/>
      <w:numFmt w:val="bullet"/>
      <w:lvlText w:val="●"/>
      <w:lvlJc w:val="left"/>
      <w:pPr>
        <w:ind w:left="5040" w:hanging="360"/>
      </w:pPr>
    </w:lvl>
    <w:lvl w:ilvl="7" w:tplc="09CC382C">
      <w:start w:val="1"/>
      <w:numFmt w:val="bullet"/>
      <w:lvlText w:val="●"/>
      <w:lvlJc w:val="left"/>
      <w:pPr>
        <w:ind w:left="5760" w:hanging="360"/>
      </w:pPr>
    </w:lvl>
    <w:lvl w:ilvl="8" w:tplc="37ECA8CA">
      <w:start w:val="1"/>
      <w:numFmt w:val="bullet"/>
      <w:lvlText w:val="●"/>
      <w:lvlJc w:val="left"/>
      <w:pPr>
        <w:ind w:left="6480" w:hanging="360"/>
      </w:pPr>
    </w:lvl>
  </w:abstractNum>
  <w:num w:numId="1" w16cid:durableId="493452739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B3A"/>
    <w:rsid w:val="00227B78"/>
    <w:rsid w:val="00272B3A"/>
    <w:rsid w:val="00686A14"/>
    <w:rsid w:val="00837415"/>
    <w:rsid w:val="00A759B0"/>
    <w:rsid w:val="00B60F3F"/>
    <w:rsid w:val="00E23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0B9A1"/>
  <w15:docId w15:val="{49CC74E4-F8BE-4760-91A8-63A8D28AA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356</TotalTime>
  <Pages>2</Pages>
  <Words>511</Words>
  <Characters>3071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MOK</cp:lastModifiedBy>
  <cp:revision>4</cp:revision>
  <cp:lastPrinted>2026-08-18T06:34:00Z</cp:lastPrinted>
  <dcterms:created xsi:type="dcterms:W3CDTF">2026-08-18T06:24:00Z</dcterms:created>
  <dcterms:modified xsi:type="dcterms:W3CDTF">2026-10-02T06:36:00Z</dcterms:modified>
</cp:coreProperties>
</file>